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E026D" w14:textId="71A6CA3C" w:rsidR="00F400AA" w:rsidRDefault="00F400AA" w:rsidP="00F400AA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  <w:r w:rsidRPr="00F40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محضر جرد مفاجئ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 xml:space="preserve"> </w:t>
      </w:r>
    </w:p>
    <w:p w14:paraId="26A94F11" w14:textId="77777777" w:rsidR="00F400AA" w:rsidRPr="00F400AA" w:rsidRDefault="00F400AA" w:rsidP="00F400AA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6FCC11" w14:textId="4ADB093C" w:rsidR="00F400AA" w:rsidRPr="00F400AA" w:rsidRDefault="002454D2" w:rsidP="00F400AA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400AA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</w:rPr>
        <w:t>(لأوراق</w:t>
      </w:r>
      <w:r w:rsidR="00F400AA" w:rsidRPr="00F400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القبض وشيكات تحت التحصيل والشيكات </w:t>
      </w:r>
      <w:r w:rsidRPr="00F400AA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</w:rPr>
        <w:t>المرتدة)</w:t>
      </w:r>
    </w:p>
    <w:p w14:paraId="3EF4720E" w14:textId="61475A46" w:rsidR="00F400AA" w:rsidRPr="00F400AA" w:rsidRDefault="002454D2" w:rsidP="00F400AA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400AA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</w:rPr>
        <w:t>لخزينة:</w:t>
      </w:r>
      <w:r w:rsidR="00F400AA" w:rsidRPr="00F400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.............................. </w:t>
      </w:r>
      <w:r w:rsidRPr="00F400AA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</w:rPr>
        <w:t>التابعة:</w:t>
      </w:r>
      <w:r w:rsidR="00F400AA" w:rsidRPr="00F400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...............................</w:t>
      </w:r>
    </w:p>
    <w:p w14:paraId="42C860AC" w14:textId="77777777" w:rsidR="00F400AA" w:rsidRPr="00F400AA" w:rsidRDefault="00F400AA" w:rsidP="00F40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1C317B4E" w14:textId="5E0D7C1C" w:rsidR="00F400AA" w:rsidRPr="00F400AA" w:rsidRDefault="00F400AA" w:rsidP="00F400AA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أنه في يوم </w:t>
      </w:r>
      <w:r w:rsidRPr="00F400AA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>............</w:t>
      </w:r>
      <w:r w:rsidRPr="00F400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الموافق    /     /        وفي تمام </w:t>
      </w:r>
      <w:r w:rsidR="002454D2" w:rsidRPr="00F400AA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</w:rPr>
        <w:t>الساعة:</w:t>
      </w:r>
      <w:r w:rsidR="002454D2" w:rsidRPr="00F400AA">
        <w:rPr>
          <w:rFonts w:ascii="Times New Roman" w:eastAsia="Times New Roman" w:hAnsi="Times New Roman" w:cs="Times New Roman" w:hint="cs"/>
          <w:color w:val="000000"/>
          <w:sz w:val="20"/>
          <w:szCs w:val="20"/>
          <w:rtl/>
        </w:rPr>
        <w:t xml:space="preserve"> .................</w:t>
      </w:r>
      <w:r w:rsidR="002454D2" w:rsidRPr="00F400AA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>.</w:t>
      </w:r>
    </w:p>
    <w:p w14:paraId="31542A7E" w14:textId="4C5AD105" w:rsidR="00F400AA" w:rsidRPr="00F400AA" w:rsidRDefault="00F400AA" w:rsidP="00F400AA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400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قمنا </w:t>
      </w:r>
      <w:r w:rsidR="002454D2" w:rsidRPr="00F400AA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</w:rPr>
        <w:t xml:space="preserve">نحن: </w:t>
      </w:r>
      <w:r w:rsidR="002454D2" w:rsidRPr="00F400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>-</w:t>
      </w:r>
    </w:p>
    <w:p w14:paraId="04EEDE5F" w14:textId="77777777" w:rsidR="00F400AA" w:rsidRPr="00F400AA" w:rsidRDefault="00F400AA" w:rsidP="00F400AA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400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محاسب / </w:t>
      </w:r>
      <w:r w:rsidRPr="00F400AA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>..................................</w:t>
      </w:r>
      <w:r w:rsidRPr="00F400AA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ab/>
      </w:r>
      <w:r w:rsidRPr="00F400AA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ab/>
      </w:r>
      <w:r w:rsidRPr="00F400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>(ادارة المراجعة الداخلية)</w:t>
      </w:r>
    </w:p>
    <w:p w14:paraId="5AD597A2" w14:textId="77777777" w:rsidR="00F400AA" w:rsidRPr="00F400AA" w:rsidRDefault="00F400AA" w:rsidP="00F400AA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400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محاسب / </w:t>
      </w:r>
      <w:r w:rsidRPr="00F400AA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>..................................</w:t>
      </w:r>
      <w:r w:rsidRPr="00F400AA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ab/>
      </w:r>
      <w:r w:rsidRPr="00F400AA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ab/>
      </w:r>
      <w:r w:rsidRPr="00F400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>(ادارة المراجعة الداخلية)</w:t>
      </w:r>
    </w:p>
    <w:p w14:paraId="4F2719BC" w14:textId="61289B0E" w:rsidR="00F400AA" w:rsidRPr="00F400AA" w:rsidRDefault="00F400AA" w:rsidP="00F400AA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400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بعمل جرد مفاجئ </w:t>
      </w:r>
      <w:r w:rsidR="002454D2" w:rsidRPr="00F400AA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</w:rPr>
        <w:t>على</w:t>
      </w:r>
      <w:r w:rsidRPr="00F400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الأوراق التجارية بخزينة: </w:t>
      </w:r>
      <w:r w:rsidRPr="00F400AA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 xml:space="preserve">................ </w:t>
      </w:r>
      <w:r w:rsidRPr="00F400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التابعة </w:t>
      </w:r>
      <w:r w:rsidR="002454D2" w:rsidRPr="00F400AA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</w:rPr>
        <w:t>لـــ:</w:t>
      </w:r>
      <w:r w:rsidRPr="00F400AA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 xml:space="preserve"> ......................</w:t>
      </w:r>
    </w:p>
    <w:p w14:paraId="2A13331D" w14:textId="159352FF" w:rsidR="00F400AA" w:rsidRPr="00F400AA" w:rsidRDefault="002454D2" w:rsidP="00F400AA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400AA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</w:rPr>
        <w:t>وذلك</w:t>
      </w:r>
      <w:r w:rsidR="00F400AA" w:rsidRPr="00F400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في حضور كل من الأستاذ / </w:t>
      </w:r>
      <w:r w:rsidR="00F400AA" w:rsidRPr="00F400AA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>...................................</w:t>
      </w:r>
      <w:r w:rsidR="00F400AA" w:rsidRPr="00F400AA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ab/>
      </w:r>
      <w:r w:rsidR="00F400AA" w:rsidRPr="00F400AA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ab/>
      </w:r>
      <w:r w:rsidRPr="00F400AA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</w:rPr>
        <w:t>(الادارة</w:t>
      </w:r>
      <w:r w:rsidR="00F400AA" w:rsidRPr="00F400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  <w:r w:rsidRPr="00F400AA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</w:rPr>
        <w:t>المالية)</w:t>
      </w:r>
    </w:p>
    <w:p w14:paraId="3D9CB601" w14:textId="21F79C81" w:rsidR="00F400AA" w:rsidRPr="00F400AA" w:rsidRDefault="00F400AA" w:rsidP="00F400AA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400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  <w:r w:rsidRPr="00F400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  <w:r w:rsidRPr="00F400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  <w:t xml:space="preserve">  الأستاذ / </w:t>
      </w:r>
      <w:r w:rsidRPr="00F400AA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>...................................</w:t>
      </w:r>
      <w:r w:rsidRPr="00F400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  <w:r w:rsidRPr="00F400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  <w:r w:rsidR="002454D2" w:rsidRPr="00F400AA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</w:rPr>
        <w:t>(الادارة</w:t>
      </w:r>
      <w:r w:rsidRPr="00F400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 </w:t>
      </w:r>
      <w:r w:rsidR="002454D2" w:rsidRPr="00F400AA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</w:rPr>
        <w:t>المالية)</w:t>
      </w:r>
    </w:p>
    <w:p w14:paraId="3FFF0F5E" w14:textId="77777777" w:rsidR="00F400AA" w:rsidRPr="00F400AA" w:rsidRDefault="00F400AA" w:rsidP="00F400AA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400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  <w:r w:rsidRPr="00F400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  <w:r w:rsidRPr="00F400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  <w:t xml:space="preserve">  الأستاذ / </w:t>
      </w:r>
      <w:r w:rsidRPr="00F400AA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>...................................</w:t>
      </w:r>
      <w:r w:rsidRPr="00F400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        </w:t>
      </w:r>
      <w:r w:rsidRPr="00F400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  <w:t>أمين الخزينة </w:t>
      </w:r>
    </w:p>
    <w:p w14:paraId="596909C0" w14:textId="77777777" w:rsidR="00F400AA" w:rsidRDefault="00F400AA" w:rsidP="00F400AA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</w:pPr>
    </w:p>
    <w:p w14:paraId="36FD5C2B" w14:textId="15195661" w:rsidR="00F400AA" w:rsidRDefault="00F400AA" w:rsidP="00F400AA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</w:pPr>
      <w:r w:rsidRPr="00F400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 xml:space="preserve">وقد تم جرد أوراق القبض وشيكات تحت التحصيل والشيكات المرتدة الموجودة بالخزينة          ووجدت كما </w:t>
      </w:r>
      <w:proofErr w:type="gramStart"/>
      <w:r w:rsidR="002454D2" w:rsidRPr="00F400AA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</w:rPr>
        <w:t>يلي:</w:t>
      </w:r>
      <w:r w:rsidRPr="00F400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>-</w:t>
      </w:r>
      <w:proofErr w:type="gramEnd"/>
    </w:p>
    <w:p w14:paraId="2162F3B4" w14:textId="77777777" w:rsidR="00F400AA" w:rsidRPr="00F400AA" w:rsidRDefault="00F400AA" w:rsidP="00F400AA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2936"/>
        <w:gridCol w:w="462"/>
        <w:gridCol w:w="592"/>
        <w:gridCol w:w="1210"/>
        <w:gridCol w:w="516"/>
        <w:gridCol w:w="541"/>
        <w:gridCol w:w="839"/>
      </w:tblGrid>
      <w:tr w:rsidR="00F400AA" w:rsidRPr="00F400AA" w14:paraId="32DACDF0" w14:textId="77777777" w:rsidTr="00F400A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5C15A" w14:textId="77777777" w:rsidR="00F400AA" w:rsidRPr="00F400AA" w:rsidRDefault="00F400AA" w:rsidP="00F400A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4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76A78" w14:textId="77777777" w:rsidR="00F400AA" w:rsidRPr="00F400AA" w:rsidRDefault="00F400AA" w:rsidP="00F400A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4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بيــــــان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C5017" w14:textId="77777777" w:rsidR="00F400AA" w:rsidRPr="00F400AA" w:rsidRDefault="00F400AA" w:rsidP="00F400A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4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95BAC" w14:textId="77777777" w:rsidR="00F400AA" w:rsidRPr="00F400AA" w:rsidRDefault="00F400AA" w:rsidP="00F400A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4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القيمة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E9CBE" w14:textId="77777777" w:rsidR="00F400AA" w:rsidRPr="00F400AA" w:rsidRDefault="00F400AA" w:rsidP="00F400A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4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الرصيد الدفتري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FF4E6" w14:textId="77777777" w:rsidR="00F400AA" w:rsidRPr="00F400AA" w:rsidRDefault="00F400AA" w:rsidP="00F400A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4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الفرق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E728" w14:textId="77777777" w:rsidR="00F400AA" w:rsidRPr="00F400AA" w:rsidRDefault="00F400AA" w:rsidP="00F400A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4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مرفق رقم</w:t>
            </w:r>
          </w:p>
        </w:tc>
      </w:tr>
      <w:tr w:rsidR="00F400AA" w:rsidRPr="00F400AA" w14:paraId="3A54C119" w14:textId="77777777" w:rsidTr="00F400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B32F4" w14:textId="77777777" w:rsidR="00F400AA" w:rsidRPr="00F400AA" w:rsidRDefault="00F400AA" w:rsidP="00F400A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E680D" w14:textId="77777777" w:rsidR="00F400AA" w:rsidRPr="00F400AA" w:rsidRDefault="00F400AA" w:rsidP="00F400A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A710D" w14:textId="77777777" w:rsidR="00F400AA" w:rsidRPr="00F400AA" w:rsidRDefault="00F400AA" w:rsidP="00F400A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FA749" w14:textId="77777777" w:rsidR="00F400AA" w:rsidRPr="00F400AA" w:rsidRDefault="00F400AA" w:rsidP="00F400A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171C3" w14:textId="77777777" w:rsidR="00F400AA" w:rsidRPr="00F400AA" w:rsidRDefault="00F400AA" w:rsidP="00F400A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6224D" w14:textId="77777777" w:rsidR="00F400AA" w:rsidRPr="00F400AA" w:rsidRDefault="00F400AA" w:rsidP="00F400A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4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عجز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EC35B" w14:textId="77777777" w:rsidR="00F400AA" w:rsidRPr="00F400AA" w:rsidRDefault="00F400AA" w:rsidP="00F400A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4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زيادة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95CAA" w14:textId="77777777" w:rsidR="00F400AA" w:rsidRPr="00F400AA" w:rsidRDefault="00F400AA" w:rsidP="00F400A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0AA" w:rsidRPr="00F400AA" w14:paraId="4E5A545F" w14:textId="77777777" w:rsidTr="00F400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09FAA" w14:textId="77777777" w:rsidR="00F400AA" w:rsidRPr="00F400AA" w:rsidRDefault="00F400AA" w:rsidP="00F400A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4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36D1" w14:textId="77777777" w:rsidR="00F400AA" w:rsidRPr="00F400AA" w:rsidRDefault="00F400AA" w:rsidP="00F400A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4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أوراق قبض بالخزينة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5C5A6" w14:textId="77777777" w:rsidR="00F400AA" w:rsidRPr="00F400AA" w:rsidRDefault="00F400AA" w:rsidP="00F4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C1CFC" w14:textId="77777777" w:rsidR="00F400AA" w:rsidRPr="00F400AA" w:rsidRDefault="00F400AA" w:rsidP="00F4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0EBC7" w14:textId="77777777" w:rsidR="00F400AA" w:rsidRPr="00F400AA" w:rsidRDefault="00F400AA" w:rsidP="00F4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2116D" w14:textId="77777777" w:rsidR="00F400AA" w:rsidRPr="00F400AA" w:rsidRDefault="00F400AA" w:rsidP="00F4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35E28" w14:textId="77777777" w:rsidR="00F400AA" w:rsidRPr="00F400AA" w:rsidRDefault="00F400AA" w:rsidP="00F4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02364" w14:textId="77777777" w:rsidR="00F400AA" w:rsidRPr="00F400AA" w:rsidRDefault="00F400AA" w:rsidP="00F400A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F400AA" w:rsidRPr="00F400AA" w14:paraId="06851A9E" w14:textId="77777777" w:rsidTr="00F400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39E52" w14:textId="77777777" w:rsidR="00F400AA" w:rsidRPr="00F400AA" w:rsidRDefault="00F400AA" w:rsidP="00F400A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4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D9983" w14:textId="77777777" w:rsidR="00F400AA" w:rsidRPr="00F400AA" w:rsidRDefault="00F400AA" w:rsidP="00F400A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4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شيكات تحت التحصيل بالخزينة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71BD2" w14:textId="77777777" w:rsidR="00F400AA" w:rsidRPr="00F400AA" w:rsidRDefault="00F400AA" w:rsidP="00F4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309FA" w14:textId="77777777" w:rsidR="00F400AA" w:rsidRPr="00F400AA" w:rsidRDefault="00F400AA" w:rsidP="00F4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2889F" w14:textId="77777777" w:rsidR="00F400AA" w:rsidRPr="00F400AA" w:rsidRDefault="00F400AA" w:rsidP="00F4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01C92" w14:textId="77777777" w:rsidR="00F400AA" w:rsidRPr="00F400AA" w:rsidRDefault="00F400AA" w:rsidP="00F4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4DA96" w14:textId="77777777" w:rsidR="00F400AA" w:rsidRPr="00F400AA" w:rsidRDefault="00F400AA" w:rsidP="00F4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2ACA0" w14:textId="77777777" w:rsidR="00F400AA" w:rsidRPr="00F400AA" w:rsidRDefault="00F400AA" w:rsidP="00F400A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F400AA" w:rsidRPr="00F400AA" w14:paraId="3B50A575" w14:textId="77777777" w:rsidTr="00F400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AE47C" w14:textId="77777777" w:rsidR="00F400AA" w:rsidRPr="00F400AA" w:rsidRDefault="00F400AA" w:rsidP="00F400A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4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C2EA8" w14:textId="77777777" w:rsidR="00F400AA" w:rsidRPr="00F400AA" w:rsidRDefault="00F400AA" w:rsidP="00F400A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4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شيكات مرتدة بالخزينة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6B30D" w14:textId="77777777" w:rsidR="00F400AA" w:rsidRPr="00F400AA" w:rsidRDefault="00F400AA" w:rsidP="00F4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FF9A0" w14:textId="77777777" w:rsidR="00F400AA" w:rsidRPr="00F400AA" w:rsidRDefault="00F400AA" w:rsidP="00F4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84B5E" w14:textId="77777777" w:rsidR="00F400AA" w:rsidRPr="00F400AA" w:rsidRDefault="00F400AA" w:rsidP="00F4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FF944" w14:textId="77777777" w:rsidR="00F400AA" w:rsidRPr="00F400AA" w:rsidRDefault="00F400AA" w:rsidP="00F4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A6E50" w14:textId="77777777" w:rsidR="00F400AA" w:rsidRPr="00F400AA" w:rsidRDefault="00F400AA" w:rsidP="00F4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6BDEA" w14:textId="77777777" w:rsidR="00F400AA" w:rsidRPr="00F400AA" w:rsidRDefault="00F400AA" w:rsidP="00F400A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F400AA" w:rsidRPr="00F400AA" w14:paraId="0D274AA7" w14:textId="77777777" w:rsidTr="00F400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83F44" w14:textId="77777777" w:rsidR="00F400AA" w:rsidRPr="00F400AA" w:rsidRDefault="00F400AA" w:rsidP="00F4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FCB4D" w14:textId="77777777" w:rsidR="00F400AA" w:rsidRPr="00F400AA" w:rsidRDefault="00F400AA" w:rsidP="00F400A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الإجمالي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71A45" w14:textId="77777777" w:rsidR="00F400AA" w:rsidRPr="00F400AA" w:rsidRDefault="00F400AA" w:rsidP="00F4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7A5FA" w14:textId="77777777" w:rsidR="00F400AA" w:rsidRPr="00F400AA" w:rsidRDefault="00F400AA" w:rsidP="00F4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67B28C" w14:textId="77777777" w:rsidR="00F400AA" w:rsidRPr="00F400AA" w:rsidRDefault="00F400AA" w:rsidP="00F40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398272" w14:textId="77777777" w:rsidR="00F400AA" w:rsidRPr="00F400AA" w:rsidRDefault="00F400AA" w:rsidP="00F400AA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هذا وقد تم الانتهاء من الجرد في تمام الساعة </w:t>
      </w:r>
      <w:r w:rsidRPr="00F400AA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............ </w:t>
      </w:r>
      <w:r w:rsidRPr="00F4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من نفس اليوم وتم تسليم كافة المستندات إلى السيد / </w:t>
      </w:r>
      <w:r w:rsidRPr="00F400AA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>............................</w:t>
      </w:r>
      <w:r w:rsidRPr="00F400AA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F4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 أمين الخزينة الذي يقر باستلامها بعد عدها وجردها في حضور اللجنة طبقاً للكشوف المرفقة </w:t>
      </w:r>
    </w:p>
    <w:p w14:paraId="594E243B" w14:textId="77777777" w:rsidR="00F400AA" w:rsidRPr="00F400AA" w:rsidRDefault="00F400AA" w:rsidP="00F40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516"/>
        <w:gridCol w:w="1816"/>
      </w:tblGrid>
      <w:tr w:rsidR="00F400AA" w:rsidRPr="00F400AA" w14:paraId="307A5CE4" w14:textId="77777777" w:rsidTr="00F400A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0DCF4" w14:textId="77777777" w:rsidR="00F400AA" w:rsidRPr="00F400AA" w:rsidRDefault="00F400AA" w:rsidP="00F400A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أمين الخزينة</w:t>
            </w:r>
          </w:p>
          <w:p w14:paraId="58B9373C" w14:textId="77777777" w:rsidR="00F400AA" w:rsidRPr="00F400AA" w:rsidRDefault="00F400AA" w:rsidP="00F400A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40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........................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8D449" w14:textId="77777777" w:rsidR="00F400AA" w:rsidRPr="00F400AA" w:rsidRDefault="00F400AA" w:rsidP="00F400A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4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أعضاء اللجنة</w:t>
            </w:r>
          </w:p>
          <w:p w14:paraId="2044C60B" w14:textId="77777777" w:rsidR="00F400AA" w:rsidRPr="00F400AA" w:rsidRDefault="00F400AA" w:rsidP="00F400A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40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..........................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E5F74" w14:textId="77777777" w:rsidR="00F400AA" w:rsidRPr="00F400AA" w:rsidRDefault="00F400AA" w:rsidP="00F400A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40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إدارة المراجعة الداخلية</w:t>
            </w:r>
          </w:p>
          <w:p w14:paraId="6A50953E" w14:textId="77777777" w:rsidR="00F400AA" w:rsidRPr="00F400AA" w:rsidRDefault="00F400AA" w:rsidP="00F400A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40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................................</w:t>
            </w:r>
          </w:p>
        </w:tc>
      </w:tr>
    </w:tbl>
    <w:p w14:paraId="7C7EC4CA" w14:textId="77777777" w:rsidR="00990B34" w:rsidRDefault="00990B34"/>
    <w:sectPr w:rsidR="00990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37"/>
    <w:rsid w:val="00234520"/>
    <w:rsid w:val="002454D2"/>
    <w:rsid w:val="00507837"/>
    <w:rsid w:val="005E681A"/>
    <w:rsid w:val="005F70CC"/>
    <w:rsid w:val="00990B34"/>
    <w:rsid w:val="00C66C1E"/>
    <w:rsid w:val="00F4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FE660A"/>
  <w15:chartTrackingRefBased/>
  <w15:docId w15:val="{F2125725-0F71-4214-A418-D128C1D4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4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F4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1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nashwa nouh</dc:creator>
  <cp:keywords>https:/nmuzj.com</cp:keywords>
  <dc:description/>
  <cp:lastModifiedBy>FNU LNU</cp:lastModifiedBy>
  <cp:revision>2</cp:revision>
  <cp:lastPrinted>2022-05-18T19:47:00Z</cp:lastPrinted>
  <dcterms:created xsi:type="dcterms:W3CDTF">2022-05-18T19:55:00Z</dcterms:created>
  <dcterms:modified xsi:type="dcterms:W3CDTF">2022-05-18T19:55:00Z</dcterms:modified>
</cp:coreProperties>
</file>